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6D0" w:rsidRDefault="005B7A7D">
      <w:bookmarkStart w:id="0" w:name="_GoBack"/>
      <w:bookmarkEnd w:id="0"/>
      <w:r>
        <w:rPr>
          <w:noProof/>
        </w:rPr>
        <w:drawing>
          <wp:inline distT="0" distB="0" distL="0" distR="0">
            <wp:extent cx="5934075" cy="81724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B4"/>
    <w:rsid w:val="005B7A7D"/>
    <w:rsid w:val="006316B4"/>
    <w:rsid w:val="00C06B60"/>
    <w:rsid w:val="00CA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2F4FE-6AE1-4513-85B8-1DF208B3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user-7844</dc:creator>
  <cp:keywords/>
  <dc:description/>
  <cp:lastModifiedBy>Tsvetanka Y. Hristova</cp:lastModifiedBy>
  <cp:revision>2</cp:revision>
  <dcterms:created xsi:type="dcterms:W3CDTF">2019-01-25T06:58:00Z</dcterms:created>
  <dcterms:modified xsi:type="dcterms:W3CDTF">2019-01-25T06:58:00Z</dcterms:modified>
</cp:coreProperties>
</file>